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2D027" w14:textId="1FA65F8B" w:rsidR="0058183B" w:rsidRDefault="0058183B" w:rsidP="0058183B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Portfolio Mapping Worksheet #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1</w:t>
      </w:r>
    </w:p>
    <w:p w14:paraId="18AB22AF" w14:textId="30A87052" w:rsidR="0058183B" w:rsidRPr="0058183B" w:rsidRDefault="0058183B" w:rsidP="0058183B">
      <w:pPr>
        <w:jc w:val="center"/>
        <w:rPr>
          <w:i/>
          <w:iCs/>
          <w:sz w:val="18"/>
          <w:szCs w:val="18"/>
        </w:rPr>
      </w:pPr>
      <w:r w:rsidRPr="0058183B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Cut and paste additional rows as needed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8183B" w:rsidRPr="0058183B" w14:paraId="7979FD4C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0488B103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Countermeasure </w:t>
            </w: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  <w:p w14:paraId="0AFB651C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69628C4E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  <w:p w14:paraId="04AD81D4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Implementing Agency</w:t>
            </w: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0F5A4E4D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Social Ecology</w:t>
            </w: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167AA0DD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Evidence-Based</w:t>
            </w: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</w:tr>
      <w:tr w:rsidR="0058183B" w:rsidRPr="0058183B" w14:paraId="190F2A1B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74398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90924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08BA2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3BC9B2B9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43DA3A20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25F4AC14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A3590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55EDF4D3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096594EE" w14:textId="1D3002F3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7AB7F723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F17C3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F7865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A8B8A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34D80699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5E81F0C6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39FEC9ED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2262C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594F4538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41FBFA23" w14:textId="511F4A03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74D20FD8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10587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E0A26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82242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6EB6F845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7C5F550A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704E6913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F6A59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70BF8656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30CAF2D1" w14:textId="7E917F4F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1646E8BF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6BC18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AAA7A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AE84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63BDE374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06CBB60E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5013F38D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1AFCA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11C19B86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6C15AAD0" w14:textId="4B780D90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79E051DB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BB28A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D3918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402D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184DE9FE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001680BB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7A553609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A514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716CD56D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4E1795F2" w14:textId="77449F1F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1B8BC270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142CF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CC99B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F00F1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32C42240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2962BF1A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4C4A17B8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89753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7C623F4A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3C080A9B" w14:textId="6022E8B3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7B0673AD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F0C44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674C7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ADB99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7A77463C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4CCE5AD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237FCB70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A7742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084DD873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07DE6CF4" w14:textId="2D757378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21A01C69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0A60A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EA094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32A8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44A351F0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488B364F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1FAF518A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20816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324D18EC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296BA4DB" w14:textId="52C1E2E9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50EDD777" w14:textId="77777777" w:rsidTr="0058183B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E9A20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B7706" w14:textId="77777777" w:rsidR="0058183B" w:rsidRPr="0058183B" w:rsidRDefault="0058183B" w:rsidP="0058183B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1D9E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260139A7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180D8121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591F9113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FD19B" w14:textId="77777777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7319166D" w14:textId="77777777" w:rsid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3C4F7FFD" w14:textId="247E3BD3" w:rsidR="0058183B" w:rsidRPr="0058183B" w:rsidRDefault="0058183B" w:rsidP="0058183B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186E687B" w14:textId="77777777" w:rsidTr="00E2592E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A20B4" w14:textId="77777777" w:rsidR="0058183B" w:rsidRPr="0058183B" w:rsidRDefault="0058183B" w:rsidP="00E2592E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58E95" w14:textId="77777777" w:rsidR="0058183B" w:rsidRPr="0058183B" w:rsidRDefault="0058183B" w:rsidP="00E2592E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BA0E7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55588F4A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417DEDC3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1717308D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E5B79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0EF83163" w14:textId="77777777" w:rsid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628B6354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  <w:tr w:rsidR="0058183B" w:rsidRPr="0058183B" w14:paraId="59957580" w14:textId="77777777" w:rsidTr="00E2592E">
        <w:trPr>
          <w:trHeight w:val="4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AFDCA" w14:textId="77777777" w:rsidR="0058183B" w:rsidRPr="0058183B" w:rsidRDefault="0058183B" w:rsidP="00E2592E">
            <w:pPr>
              <w:spacing w:after="0" w:line="240" w:lineRule="auto"/>
              <w:ind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716AE" w14:textId="77777777" w:rsidR="0058183B" w:rsidRPr="0058183B" w:rsidRDefault="0058183B" w:rsidP="00E2592E">
            <w:pPr>
              <w:spacing w:after="0" w:line="240" w:lineRule="auto"/>
              <w:ind w:left="225" w:right="180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E0B6B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Individual                       </w:t>
            </w:r>
          </w:p>
          <w:p w14:paraId="0258EB88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Peers/Family </w:t>
            </w:r>
          </w:p>
          <w:p w14:paraId="285063D9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Schools/Workplaces </w:t>
            </w:r>
          </w:p>
          <w:p w14:paraId="2F135274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Community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EF5B9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No </w:t>
            </w:r>
          </w:p>
          <w:p w14:paraId="57357BEB" w14:textId="77777777" w:rsid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 xml:space="preserve">Yes  </w:t>
            </w:r>
          </w:p>
          <w:p w14:paraId="39DFCBAD" w14:textId="77777777" w:rsidR="0058183B" w:rsidRPr="0058183B" w:rsidRDefault="0058183B" w:rsidP="00E2592E">
            <w:pPr>
              <w:spacing w:after="0" w:line="240" w:lineRule="auto"/>
              <w:textAlignment w:val="baseline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  <w:r w:rsidRPr="0058183B"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  <w:t>Source:  </w:t>
            </w:r>
          </w:p>
        </w:tc>
      </w:tr>
    </w:tbl>
    <w:p w14:paraId="58518EDF" w14:textId="77777777" w:rsidR="0058183B" w:rsidRDefault="0058183B"/>
    <w:p w14:paraId="05912A05" w14:textId="56080FC9" w:rsidR="0058183B" w:rsidRDefault="0058183B" w:rsidP="0058183B">
      <w:pPr>
        <w:jc w:val="center"/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Portfolio Mapping Worksheet #2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8183B" w:rsidRPr="0058183B" w14:paraId="670DF9B0" w14:textId="77777777" w:rsidTr="0058183B">
        <w:trPr>
          <w:trHeight w:val="229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DE7A1EA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Individual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A3B776E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41932B67" w14:textId="77777777" w:rsid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0661A6AF" w14:textId="48C17ADC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Countermeasures designed to impact the individual’s knowledge, beliefs, skills, or behaviors (ex: curricula, educational campaigns)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B443461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Family/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329A5EE8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Peer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737B2E2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ED688AD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Countermeasures designed to impact how the family operates or functions (ex: family rules, family therapy)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746495C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School/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E793993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Workplace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BA26623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0352D3A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Countermeasures designed to impact the school (ex: school-wide policies, training requirements for all teachers)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314BBC0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Community</w:t>
            </w: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1D7378A4" w14:textId="77777777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4CD5FFC1" w14:textId="77777777" w:rsid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71E7DCC9" w14:textId="48E9CFCE" w:rsidR="0058183B" w:rsidRPr="0058183B" w:rsidRDefault="0058183B" w:rsidP="0058183B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Countermeasures designed to impact the community (ex: ordinances, policies, laws, enforcement) </w:t>
            </w:r>
          </w:p>
        </w:tc>
      </w:tr>
      <w:tr w:rsidR="0058183B" w:rsidRPr="0058183B" w14:paraId="27E60B38" w14:textId="77777777" w:rsidTr="0058183B">
        <w:trPr>
          <w:trHeight w:val="238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0B9B8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4E518715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28B81629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3936DB17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087FE40A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2D5C0F94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124D8527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A3B8D75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49C94ED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6C159941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48FC66F3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924D61F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CAF8B00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16D257B6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4C14B40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5DF1C10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9DD231D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15252B49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1436CA54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40195602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16CD0AE2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2D87C18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1111EDB7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65144D89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37FDDE23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486EA62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64B1F2EF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35792C83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DB489AC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7025FF20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6D3A36A9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ED1CDE2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14D02EC" w14:textId="77777777" w:rsid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3FCE603B" w14:textId="3015F27F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  <w:p w14:paraId="6B4E8B80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3F4AA60F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17154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58239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1B554" w14:textId="77777777" w:rsidR="0058183B" w:rsidRPr="0058183B" w:rsidRDefault="0058183B" w:rsidP="0058183B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8183B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061C066" w14:textId="77777777" w:rsidR="0058183B" w:rsidRDefault="0058183B"/>
    <w:sectPr w:rsidR="0058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17BC5"/>
    <w:multiLevelType w:val="multilevel"/>
    <w:tmpl w:val="10C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E5F2B"/>
    <w:multiLevelType w:val="multilevel"/>
    <w:tmpl w:val="9710D04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B5AB1"/>
    <w:multiLevelType w:val="multilevel"/>
    <w:tmpl w:val="FD2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30A15"/>
    <w:multiLevelType w:val="multilevel"/>
    <w:tmpl w:val="E41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482984"/>
    <w:multiLevelType w:val="multilevel"/>
    <w:tmpl w:val="BA9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501CA"/>
    <w:multiLevelType w:val="multilevel"/>
    <w:tmpl w:val="B17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244A8C"/>
    <w:multiLevelType w:val="multilevel"/>
    <w:tmpl w:val="582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A2103"/>
    <w:multiLevelType w:val="multilevel"/>
    <w:tmpl w:val="412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F387D"/>
    <w:multiLevelType w:val="multilevel"/>
    <w:tmpl w:val="8BE0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254B3C"/>
    <w:multiLevelType w:val="multilevel"/>
    <w:tmpl w:val="E9B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D61F8"/>
    <w:multiLevelType w:val="multilevel"/>
    <w:tmpl w:val="6D0C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BC2DFE"/>
    <w:multiLevelType w:val="multilevel"/>
    <w:tmpl w:val="619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D74A4F"/>
    <w:multiLevelType w:val="multilevel"/>
    <w:tmpl w:val="1C8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081519"/>
    <w:multiLevelType w:val="multilevel"/>
    <w:tmpl w:val="107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233C7E"/>
    <w:multiLevelType w:val="multilevel"/>
    <w:tmpl w:val="FBC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801113"/>
    <w:multiLevelType w:val="multilevel"/>
    <w:tmpl w:val="795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30FEB"/>
    <w:multiLevelType w:val="multilevel"/>
    <w:tmpl w:val="9EB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C7200F"/>
    <w:multiLevelType w:val="multilevel"/>
    <w:tmpl w:val="B17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4314A3"/>
    <w:multiLevelType w:val="multilevel"/>
    <w:tmpl w:val="DCF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2902256">
    <w:abstractNumId w:val="1"/>
  </w:num>
  <w:num w:numId="2" w16cid:durableId="1227110173">
    <w:abstractNumId w:val="5"/>
  </w:num>
  <w:num w:numId="3" w16cid:durableId="2113084600">
    <w:abstractNumId w:val="14"/>
  </w:num>
  <w:num w:numId="4" w16cid:durableId="1714309408">
    <w:abstractNumId w:val="3"/>
  </w:num>
  <w:num w:numId="5" w16cid:durableId="1139221819">
    <w:abstractNumId w:val="7"/>
  </w:num>
  <w:num w:numId="6" w16cid:durableId="7299236">
    <w:abstractNumId w:val="18"/>
  </w:num>
  <w:num w:numId="7" w16cid:durableId="2087461163">
    <w:abstractNumId w:val="10"/>
  </w:num>
  <w:num w:numId="8" w16cid:durableId="1461025990">
    <w:abstractNumId w:val="2"/>
  </w:num>
  <w:num w:numId="9" w16cid:durableId="1285161336">
    <w:abstractNumId w:val="6"/>
  </w:num>
  <w:num w:numId="10" w16cid:durableId="1339190242">
    <w:abstractNumId w:val="15"/>
  </w:num>
  <w:num w:numId="11" w16cid:durableId="1336879162">
    <w:abstractNumId w:val="11"/>
  </w:num>
  <w:num w:numId="12" w16cid:durableId="1933315330">
    <w:abstractNumId w:val="9"/>
  </w:num>
  <w:num w:numId="13" w16cid:durableId="1443181794">
    <w:abstractNumId w:val="12"/>
  </w:num>
  <w:num w:numId="14" w16cid:durableId="425463097">
    <w:abstractNumId w:val="4"/>
  </w:num>
  <w:num w:numId="15" w16cid:durableId="1778989141">
    <w:abstractNumId w:val="16"/>
  </w:num>
  <w:num w:numId="16" w16cid:durableId="1747144118">
    <w:abstractNumId w:val="13"/>
  </w:num>
  <w:num w:numId="17" w16cid:durableId="1500851444">
    <w:abstractNumId w:val="0"/>
  </w:num>
  <w:num w:numId="18" w16cid:durableId="654384117">
    <w:abstractNumId w:val="8"/>
  </w:num>
  <w:num w:numId="19" w16cid:durableId="316301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B"/>
    <w:rsid w:val="0058183B"/>
    <w:rsid w:val="00D07F87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6AE7"/>
  <w15:chartTrackingRefBased/>
  <w15:docId w15:val="{36DE496E-90D0-4C7D-B2AB-C6D8FF5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8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8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8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8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8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8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8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8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8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8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18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8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1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18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8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18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18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8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183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8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58183B"/>
  </w:style>
  <w:style w:type="character" w:customStyle="1" w:styleId="eop">
    <w:name w:val="eop"/>
    <w:basedOn w:val="DefaultParagraphFont"/>
    <w:rsid w:val="0058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Dively, Katherine</dc:creator>
  <cp:keywords/>
  <dc:description/>
  <cp:lastModifiedBy>Dively, Katherine</cp:lastModifiedBy>
  <cp:revision>2</cp:revision>
  <dcterms:created xsi:type="dcterms:W3CDTF">2024-06-12T17:34:00Z</dcterms:created>
  <dcterms:modified xsi:type="dcterms:W3CDTF">2024-06-12T17:41:00Z</dcterms:modified>
</cp:coreProperties>
</file>